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E61CB" w:rsidRPr="00C575C3" w14:paraId="5FFE7FCE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FDEB1C2" w14:textId="0FA9996A" w:rsidR="00CE61CB" w:rsidRPr="00C575C3" w:rsidRDefault="00CE61CB" w:rsidP="00C575C3">
            <w:pPr>
              <w:pStyle w:val="AveryStyle1-1229674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2D563A12" w14:textId="7935C681" w:rsidR="00CE61CB" w:rsidRPr="00C575C3" w:rsidRDefault="00CE61CB" w:rsidP="00C575C3">
            <w:pPr>
              <w:pStyle w:val="AveryStyle1-1229674"/>
              <w:rPr>
                <w:sz w:val="22"/>
              </w:rPr>
            </w:pPr>
          </w:p>
        </w:tc>
      </w:tr>
      <w:tr w:rsidR="00CE61CB" w:rsidRPr="00C575C3" w14:paraId="763548C3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179F5AD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7ED2C0A4" w14:textId="428CC8C1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1" w:name="Blank_MP1_panel4"/>
            <w:bookmarkEnd w:id="1"/>
          </w:p>
        </w:tc>
      </w:tr>
      <w:tr w:rsidR="00CE61CB" w:rsidRPr="00C575C3" w14:paraId="57B4F0A5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75356456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C572F0E" w14:textId="32C81375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3" w:name="Blank_MP1_panel6"/>
            <w:bookmarkEnd w:id="3"/>
          </w:p>
        </w:tc>
      </w:tr>
      <w:tr w:rsidR="00CE61CB" w:rsidRPr="00C575C3" w14:paraId="4F0587A5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5380CB7F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0F0BB403" w14:textId="786F4009" w:rsidR="00CE61CB" w:rsidRPr="00C575C3" w:rsidRDefault="003C1D71" w:rsidP="00C575C3">
            <w:pPr>
              <w:pStyle w:val="AveryStyle1-1229674"/>
              <w:rPr>
                <w:sz w:val="22"/>
              </w:rPr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4548C9" wp14:editId="0FFB5A64">
                  <wp:simplePos x="0" y="0"/>
                  <wp:positionH relativeFrom="column">
                    <wp:posOffset>-3423285</wp:posOffset>
                  </wp:positionH>
                  <wp:positionV relativeFrom="paragraph">
                    <wp:posOffset>429260</wp:posOffset>
                  </wp:positionV>
                  <wp:extent cx="6705600" cy="2168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61CB" w:rsidRPr="00C575C3" w14:paraId="366D0086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22319365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6" w:name="Blank_MP1_panel9"/>
            <w:bookmarkEnd w:id="6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62F043FC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  <w:bookmarkStart w:id="7" w:name="Blank_MP1_panel10"/>
            <w:bookmarkEnd w:id="7"/>
          </w:p>
        </w:tc>
      </w:tr>
      <w:tr w:rsidR="00CE61CB" w:rsidRPr="00C575C3" w14:paraId="2D1F1A62" w14:textId="77777777" w:rsidTr="00C575C3">
        <w:trPr>
          <w:trHeight w:hRule="exact" w:val="272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0EB9F6B0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0F3987E5" w14:textId="77777777" w:rsidR="00CE61CB" w:rsidRPr="00C575C3" w:rsidRDefault="00CE61CB" w:rsidP="00C575C3">
            <w:pPr>
              <w:pStyle w:val="AveryStyle1-1229674"/>
              <w:rPr>
                <w:sz w:val="22"/>
              </w:rPr>
            </w:pPr>
          </w:p>
        </w:tc>
      </w:tr>
    </w:tbl>
    <w:p w14:paraId="1D43F24D" w14:textId="6714BBAB" w:rsidR="00CE61CB" w:rsidRDefault="00CE61CB">
      <w:pPr>
        <w:spacing w:after="0" w:line="20" w:lineRule="exact"/>
      </w:pPr>
    </w:p>
    <w:p w14:paraId="52B33F80" w14:textId="77777777" w:rsidR="00CE61CB" w:rsidRDefault="00CE61CB">
      <w:pPr>
        <w:spacing w:after="0" w:line="20" w:lineRule="exact"/>
      </w:pPr>
    </w:p>
    <w:sectPr w:rsidR="00CE61CB" w:rsidSect="007A24A8">
      <w:pgSz w:w="11905" w:h="16837"/>
      <w:pgMar w:top="255" w:right="448" w:bottom="136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CB"/>
    <w:rsid w:val="00101BCB"/>
    <w:rsid w:val="003C1D71"/>
    <w:rsid w:val="0062348B"/>
    <w:rsid w:val="007A24A8"/>
    <w:rsid w:val="00C575C3"/>
    <w:rsid w:val="00CE61CB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E5D"/>
  <w15:docId w15:val="{93A5BAA0-75BE-4BEC-81B8-AC3FED61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9674">
    <w:name w:val="Avery Style 1-1229674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2022-04-19T06:42:00Z</cp:lastPrinted>
  <dcterms:created xsi:type="dcterms:W3CDTF">2022-04-11T08:03:00Z</dcterms:created>
  <dcterms:modified xsi:type="dcterms:W3CDTF">2022-04-25T09:56:00Z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A-0065-01</vt:lpwstr>
  </property>
</Properties>
</file>